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3C11DDB1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BA76B59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0CE0E92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057C4250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A34C" w14:textId="2FC6D354" w:rsidR="006100C2" w:rsidRPr="00957725" w:rsidRDefault="00501402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46A3591" wp14:editId="0DEF4750">
                  <wp:simplePos x="0" y="0"/>
                  <wp:positionH relativeFrom="column">
                    <wp:posOffset>4733925</wp:posOffset>
                  </wp:positionH>
                  <wp:positionV relativeFrom="paragraph">
                    <wp:posOffset>1494155</wp:posOffset>
                  </wp:positionV>
                  <wp:extent cx="1281196" cy="1952625"/>
                  <wp:effectExtent l="0" t="0" r="0" b="0"/>
                  <wp:wrapNone/>
                  <wp:docPr id="1075" name="Picture 51" descr="ﾆｭｰみやこﾊｲﾂ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51" descr="ﾆｭｰみやこﾊｲﾂ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96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75B1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D54989A" wp14:editId="116F315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3438983</wp:posOffset>
                  </wp:positionV>
                  <wp:extent cx="1200150" cy="1597837"/>
                  <wp:effectExtent l="0" t="0" r="0" b="2540"/>
                  <wp:wrapNone/>
                  <wp:docPr id="1142" name="Picture 45" descr="P101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45" descr="P1010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9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5B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C40DC6" wp14:editId="09514FDB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3522980</wp:posOffset>
                  </wp:positionV>
                  <wp:extent cx="2038350" cy="1532366"/>
                  <wp:effectExtent l="0" t="0" r="0" b="0"/>
                  <wp:wrapNone/>
                  <wp:docPr id="1076" name="Picture 52" descr="P101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52" descr="P1010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64" cy="15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5B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713FD5" wp14:editId="2D30004A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3522980</wp:posOffset>
                  </wp:positionV>
                  <wp:extent cx="2019300" cy="1514650"/>
                  <wp:effectExtent l="0" t="0" r="0" b="9525"/>
                  <wp:wrapNone/>
                  <wp:docPr id="1077" name="Picture 53" descr="P1010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53" descr="P1010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533" cy="151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462B6B" wp14:editId="16FC9F9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1217295</wp:posOffset>
                      </wp:positionV>
                      <wp:extent cx="494665" cy="207010"/>
                      <wp:effectExtent l="0" t="0" r="19685" b="21590"/>
                      <wp:wrapNone/>
                      <wp:docPr id="17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471D9" id="Oval 49" o:spid="_x0000_s1026" style="position:absolute;margin-left:49.5pt;margin-top:95.85pt;width:38.9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FQAwIAAA8EAAAOAAAAZHJzL2Uyb0RvYy54bWysU8tu2zAQvBfoPxC8x5INx20Ey0Hh1EWA&#10;tAng9gNWFCURobgESVv233dJy+7DORXVgVhytcPdmeHy/tBrtpfOKzQln05yzqQRWCvTlvzH983N&#10;R858AFODRiNLfpSe36/ev1sOtpAz7FDX0jECMb4YbMm7EGyRZV50sgc/QSsNJRt0PQTaujarHQyE&#10;3utslueLbEBXW4dCek+nD6ckXyX8ppEiPDeNl4HpklNvIa0urVVcs9USitaB7ZQY24B/6KIHZejS&#10;C9QDBGA7p66geiUcemzCRGCfYdMoIdMMNM00/2uabQdWplmIHG8vNPn/Byu+7bf2xcXWvX1C8eqZ&#10;wXUHppWfnMOhk1DTddNIVDZYX1wK4sZTKauGr1iTtLALmDg4NK6PgDQdOySqjxeq5SEwQYfzu/li&#10;ccuZoNQs/0CzpxugOBdb58MXiT2LQcml1sr6SAYUsH/yIfYDxfmveGxwo7ROgmrDBmr6Lr/NU4VH&#10;reqYTXO6tlprx/ZAnthscvr4SG0vrph9w4E9uNedvSEBLQRVKa3CMZmRs14Uj61BB5WOjEznZ2QK&#10;r6Df9MJo75Mdkq0Y1RZatiCOW+uiHp2UYY0a3aOpJZF5Ie+POR3uTJ3oiCJ+HuMASp9iok+bUdUo&#10;ZHwzvqiwPr64s9rkusTz+EKirX/fp+pf73j1EwAA//8DAFBLAwQUAAYACAAAACEA33KZc+EAAAAK&#10;AQAADwAAAGRycy9kb3ducmV2LnhtbEyPwU7DMBBE70j8g7VI3KjTgNomxKkqJASHcmhB7XUbb+OI&#10;eB3FbpPy9bgnOM7OaPZNsRxtK87U+8axgukkAUFcOd1wreDr8/VhAcIHZI2tY1JwIQ/L8vamwFy7&#10;gTd03oZaxBL2OSowIXS5lL4yZNFPXEccvaPrLYYo+1rqHodYbluZJslMWmw4fjDY0Yuh6nt7sgp2&#10;65+Pt2NrpElxc9nZ92Ht9iul7u/G1TOIQGP4C8MVP6JDGZkO7sTai1ZBlsUpId6z6RzENTCfZSAO&#10;CtL06RFkWcj/E8pfAAAA//8DAFBLAQItABQABgAIAAAAIQC2gziS/gAAAOEBAAATAAAAAAAAAAAA&#10;AAAAAAAAAABbQ29udGVudF9UeXBlc10ueG1sUEsBAi0AFAAGAAgAAAAhADj9If/WAAAAlAEAAAsA&#10;AAAAAAAAAAAAAAAALwEAAF9yZWxzLy5yZWxzUEsBAi0AFAAGAAgAAAAhAKzGUVADAgAADwQAAA4A&#10;AAAAAAAAAAAAAAAALgIAAGRycy9lMm9Eb2MueG1sUEsBAi0AFAAGAAgAAAAhAN9ymXPhAAAACgEA&#10;AA8AAAAAAAAAAAAAAAAAXQQAAGRycy9kb3ducmV2LnhtbFBLBQYAAAAABAAEAPMAAABrBQAAAAA=&#10;" filled="f" strokecolor="red" strokeweight="1.5pt"/>
                  </w:pict>
                </mc:Fallback>
              </mc:AlternateContent>
            </w:r>
            <w:r w:rsidR="00F845D4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483E12F" wp14:editId="0262CD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84455</wp:posOffset>
                  </wp:positionV>
                  <wp:extent cx="5429250" cy="3257550"/>
                  <wp:effectExtent l="0" t="0" r="0" b="0"/>
                  <wp:wrapNone/>
                  <wp:docPr id="15" name="Picture 48" descr="綾羅木本町5丁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8" descr="綾羅木本町5丁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5D4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364F510" wp14:editId="731A1A83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84455</wp:posOffset>
                  </wp:positionV>
                  <wp:extent cx="1790700" cy="1344501"/>
                  <wp:effectExtent l="0" t="0" r="0" b="8255"/>
                  <wp:wrapNone/>
                  <wp:docPr id="16" name="Picture 42" descr="P101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2" descr="P101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89" cy="134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80D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78112B" wp14:editId="583788F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855345</wp:posOffset>
                      </wp:positionV>
                      <wp:extent cx="3143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DF1EA" id="円/楕円 1" o:spid="_x0000_s1026" style="position:absolute;margin-left:147.7pt;margin-top:67.35pt;width:24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QxfgIAAGEFAAAOAAAAZHJzL2Uyb0RvYy54bWysVEtv2zAMvg/YfxB0X22nyboGdYqgRYYB&#10;RRusHXpWZCkWIIuapMTJfv0o+ZFgLXYY5oNMiuTHh0je3B4aTfbCeQWmpMVFTokwHCpltiX98bL6&#10;9IUSH5ipmAYjSnoUnt4uPn64ae1cTKAGXQlHEMT4eWtLWodg51nmeS0a5i/ACoNCCa5hAVm3zSrH&#10;WkRvdDbJ889ZC66yDrjwHm/vOyFdJHwpBQ9PUnoRiC4pxhbS6dK5iWe2uGHzrWO2VrwPg/1DFA1T&#10;Bp2OUPcsMLJz6g1Uo7gDDzJccGgykFJxkXLAbIr8j2yea2ZFygWL4+1YJv//YPnj/tmuHZahtX7u&#10;kYxZHKRr4h/jI4dUrONYLHEIhOPlZTG9nMwo4SiaFNf51SwWMzsZW+fDVwENiURJhdbK+pgOm7P9&#10;gw+d9qAVrw2slNbpSbSJFx60quJdYtx2c6cd2TN8y9Uqx6/3eKaG/qNpdsomUeGoRcTQ5ruQRFUY&#10;/yRFkhpNjLCMc2FC0YlqVonO2+zcWWzNaJGSTYARWWKUI3YPMGh2IAN2l3evH01F6tPROP9bYJ3x&#10;aJE8gwmjcaMMuPcANGbVe+70hyJ1pYlV2kB1XDvioJsSb/lK4dM9MB/WzOFY4ADhqIcnPKSGtqTQ&#10;U5TU4H69dx/1sVtRSkmLY1ZS/3PHnKBEfzPYx9fFdBrnMjHT2dUEGXcu2ZxLzK65A3z9ApeK5YmM&#10;+kEPpHTQvOJGWEavKGKGo++S8uAG5i504487hYvlMqnhLFoWHsyz5RE8VjX25cvhlTnb92/Axn+E&#10;YSTf9HCnGy0NLHcBpEoNfqprX2+c49Q4/c6Ji+KcT1qnzbj4DQAA//8DAFBLAwQUAAYACAAAACEA&#10;OHcnqd8AAAALAQAADwAAAGRycy9kb3ducmV2LnhtbEyPPU/DMBCGdyT+g3VIbNTBdQoJcSpaiYEy&#10;URCzG7tJVPscxW4b+PUcUxnv3kfvR7WcvGMnO8Y+oIL7WQbMYhNMj62Cz4+Xu0dgMWk02gW0Cr5t&#10;hGV9fVXp0oQzvtvTNrWMTDCWWkGX0lByHpvOeh1nYbBI2j6MXic6x5abUZ/J3DsusmzBve6REjo9&#10;2HVnm8P26Cn3bSWF+BKr/OB+1hu9zwcTXpW6vZmen4AlO6ULDH/1qTrU1GkXjmgicwpEkUtCSZjL&#10;B2BEzKUsgO3osygE8Lri/zfUvwAAAP//AwBQSwECLQAUAAYACAAAACEAtoM4kv4AAADhAQAAEwAA&#10;AAAAAAAAAAAAAAAAAAAAW0NvbnRlbnRfVHlwZXNdLnhtbFBLAQItABQABgAIAAAAIQA4/SH/1gAA&#10;AJQBAAALAAAAAAAAAAAAAAAAAC8BAABfcmVscy8ucmVsc1BLAQItABQABgAIAAAAIQAopvQxfgIA&#10;AGEFAAAOAAAAAAAAAAAAAAAAAC4CAABkcnMvZTJvRG9jLnhtbFBLAQItABQABgAIAAAAIQA4dyep&#10;3wAAAAsBAAAPAAAAAAAAAAAAAAAAANg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658D7C16" wp14:editId="7FDE3F77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0C35B284" wp14:editId="030E363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5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AA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7FA397C" w14:textId="77777777" w:rsidR="006100C2" w:rsidRPr="00744387" w:rsidRDefault="0014649A" w:rsidP="008175B1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ニューみやこハイツ</w:t>
            </w:r>
            <w:r w:rsidR="006D3F6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8175B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1C70A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０１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46137FD6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B0898A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0B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60C3795B" w14:textId="77777777" w:rsidR="006100C2" w:rsidRPr="00EE52DC" w:rsidRDefault="006100C2" w:rsidP="0076058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39A72FF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51BFE2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B8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8E6AE1" w14:textId="77777777" w:rsidR="006100C2" w:rsidRPr="00744387" w:rsidRDefault="006100C2" w:rsidP="008175B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</w:t>
            </w:r>
            <w:r w:rsidR="008175B1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8175B1">
              <w:rPr>
                <w:rFonts w:ascii="ＭＳ Ｐゴシック" w:eastAsia="ＭＳ Ｐゴシック" w:hAnsi="ＭＳ Ｐゴシック" w:hint="eastAsia"/>
                <w:sz w:val="22"/>
              </w:rPr>
              <w:t>７・和６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0EA8814D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DE8559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46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E1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DD34FC8" w14:textId="4A9ED8E6" w:rsidR="006100C2" w:rsidRPr="00744387" w:rsidRDefault="00AB42ED" w:rsidP="0034514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５０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24448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845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40A85580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175320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6B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3C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797" w14:textId="3900C646" w:rsidR="006100C2" w:rsidRPr="00744387" w:rsidRDefault="00551C2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96B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C7C8934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6592D82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4E4DF8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13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D8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B7BD" w14:textId="232DF777" w:rsidR="006100C2" w:rsidRPr="00744387" w:rsidRDefault="00551C26" w:rsidP="002244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A63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471A1CD" w14:textId="05F45F83" w:rsidR="006100C2" w:rsidRPr="00744387" w:rsidRDefault="00551C2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6BFEA91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33ADC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45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6801DA9" w14:textId="77777777" w:rsidR="006100C2" w:rsidRPr="00744387" w:rsidRDefault="006100C2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丁目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326C6A2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AAE41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B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2D1B729" w14:textId="77777777" w:rsidR="006100C2" w:rsidRPr="00744387" w:rsidRDefault="006D3F63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BE05B8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310DD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43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21A" w14:textId="77777777" w:rsidR="006100C2" w:rsidRPr="00744387" w:rsidRDefault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2AF586E" w14:textId="77777777" w:rsidR="006100C2" w:rsidRPr="00744387" w:rsidRDefault="008E2017" w:rsidP="008175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C70A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階角部屋</w:t>
            </w:r>
          </w:p>
        </w:tc>
      </w:tr>
      <w:tr w:rsidR="006100C2" w14:paraId="1590D75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9238B7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DD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B5" w14:textId="77777777" w:rsidR="006100C2" w:rsidRPr="00744387" w:rsidRDefault="008E2017" w:rsidP="00F8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F845D4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F845D4">
              <w:rPr>
                <w:rFonts w:ascii="ＭＳ Ｐゴシック" w:eastAsia="ＭＳ Ｐゴシック" w:hAnsi="ＭＳ Ｐゴシック" w:hint="eastAsia"/>
              </w:rPr>
              <w:t>７</w:t>
            </w:r>
            <w:r w:rsidR="00345145">
              <w:rPr>
                <w:rFonts w:ascii="ＭＳ Ｐゴシック" w:eastAsia="ＭＳ Ｐゴシック" w:hAnsi="ＭＳ Ｐゴシック" w:hint="eastAsia"/>
              </w:rPr>
              <w:t>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2A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993B9D" w14:textId="77777777" w:rsidR="006100C2" w:rsidRPr="00744387" w:rsidRDefault="00F845D4" w:rsidP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06A4B4C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0A3091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0D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F55" w14:textId="77777777" w:rsidR="006100C2" w:rsidRPr="00744387" w:rsidRDefault="00BD1E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55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D8D73EB" w14:textId="2A33C9E8" w:rsidR="006100C2" w:rsidRPr="00744387" w:rsidRDefault="005014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0A3D88F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7B7D57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F4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3427142" w14:textId="530D747C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="00551C26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</w:p>
          <w:p w14:paraId="46FFAD5E" w14:textId="20694986" w:rsidR="0072444D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温水洗浄便座、下駄箱</w:t>
            </w:r>
          </w:p>
          <w:p w14:paraId="59AAD86C" w14:textId="3E8B911B" w:rsidR="006100C2" w:rsidRPr="00744387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（ＬＥＤ）</w:t>
            </w:r>
          </w:p>
        </w:tc>
      </w:tr>
      <w:tr w:rsidR="006100C2" w14:paraId="53D92032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5BB59F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A5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5769B1" w14:textId="19BD0BD1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1F7EAC8E" w14:textId="21E14642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59AE83B9" w14:textId="036D91C4" w:rsidR="00744387" w:rsidRDefault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551C2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17003CA2" w14:textId="1F61F987" w:rsidR="00224448" w:rsidRDefault="00AB42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仲介手数料（賃料+消費税＝¥５１，７００）</w:t>
            </w:r>
          </w:p>
          <w:p w14:paraId="7CEFDF37" w14:textId="77777777" w:rsidR="00551C26" w:rsidRDefault="00551C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22BFF4" w14:textId="77777777" w:rsidR="00345145" w:rsidRDefault="003451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2B012D" w14:textId="77777777" w:rsidR="00744387" w:rsidRPr="00744387" w:rsidRDefault="00345145" w:rsidP="0034514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校区：川中西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22E9C3D1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4BB4F9F3" w14:textId="5F8F8893" w:rsidR="006100C2" w:rsidRPr="00B2636F" w:rsidRDefault="006100C2" w:rsidP="002B49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50140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78E5CCAB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41F2A44E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7D0A00F7" w14:textId="77777777" w:rsidR="006100C2" w:rsidRPr="00420AEB" w:rsidRDefault="00420AEB" w:rsidP="00345145">
            <w:pPr>
              <w:ind w:firstLineChars="200" w:firstLine="1400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5342A1AA" wp14:editId="3E40CDC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</wp:posOffset>
                  </wp:positionV>
                  <wp:extent cx="537210" cy="546100"/>
                  <wp:effectExtent l="38100" t="38100" r="34290" b="2540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372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3D3EDFC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745D7F8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03BD0C34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4960FCB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5BE88ED9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4D62C2A1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689D38D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0858596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htto://members3.jcom.home.ne.jp/foryou-estate/</w:t>
            </w:r>
          </w:p>
        </w:tc>
      </w:tr>
    </w:tbl>
    <w:p w14:paraId="60D16D22" w14:textId="77777777" w:rsidR="00732AB0" w:rsidRPr="00744387" w:rsidRDefault="00732AB0" w:rsidP="00744387"/>
    <w:sectPr w:rsidR="00732AB0" w:rsidRPr="00744387" w:rsidSect="00224448">
      <w:pgSz w:w="16838" w:h="11906" w:orient="landscape" w:code="9"/>
      <w:pgMar w:top="454" w:right="567" w:bottom="454" w:left="567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280D"/>
    <w:rsid w:val="0014649A"/>
    <w:rsid w:val="001C70AF"/>
    <w:rsid w:val="00224448"/>
    <w:rsid w:val="0026599E"/>
    <w:rsid w:val="002B4988"/>
    <w:rsid w:val="00345145"/>
    <w:rsid w:val="00420AEB"/>
    <w:rsid w:val="00501402"/>
    <w:rsid w:val="00551C26"/>
    <w:rsid w:val="00574E3B"/>
    <w:rsid w:val="006100C2"/>
    <w:rsid w:val="006D3F63"/>
    <w:rsid w:val="007125BC"/>
    <w:rsid w:val="0072444D"/>
    <w:rsid w:val="00732AB0"/>
    <w:rsid w:val="00744387"/>
    <w:rsid w:val="0076058C"/>
    <w:rsid w:val="008175B1"/>
    <w:rsid w:val="008E2017"/>
    <w:rsid w:val="00957725"/>
    <w:rsid w:val="00A121A4"/>
    <w:rsid w:val="00AB067A"/>
    <w:rsid w:val="00AB42ED"/>
    <w:rsid w:val="00B2636F"/>
    <w:rsid w:val="00B36EF5"/>
    <w:rsid w:val="00B41E3D"/>
    <w:rsid w:val="00BD1EF4"/>
    <w:rsid w:val="00BD392C"/>
    <w:rsid w:val="00C63C0C"/>
    <w:rsid w:val="00C66070"/>
    <w:rsid w:val="00E52ABE"/>
    <w:rsid w:val="00EA69EF"/>
    <w:rsid w:val="00EC4D75"/>
    <w:rsid w:val="00EE52DC"/>
    <w:rsid w:val="00F77310"/>
    <w:rsid w:val="00F778E4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0EB52"/>
  <w15:docId w15:val="{8D89E042-0C03-491F-9265-BAA9CC1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27</cp:revision>
  <cp:lastPrinted>2025-06-06T01:00:00Z</cp:lastPrinted>
  <dcterms:created xsi:type="dcterms:W3CDTF">2015-11-24T02:50:00Z</dcterms:created>
  <dcterms:modified xsi:type="dcterms:W3CDTF">2025-06-06T01:00:00Z</dcterms:modified>
</cp:coreProperties>
</file>